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145B6EC0" w:rsidR="00D63C3B" w:rsidRDefault="00B962FA">
            <w:pPr>
              <w:pStyle w:val="TableParagraph"/>
              <w:spacing w:before="16"/>
              <w:ind w:left="80"/>
              <w:rPr>
                <w:sz w:val="24"/>
              </w:rPr>
            </w:pPr>
            <w:r>
              <w:rPr>
                <w:sz w:val="24"/>
              </w:rPr>
              <w:t>Address:</w:t>
            </w:r>
            <w:r>
              <w:rPr>
                <w:spacing w:val="11"/>
                <w:sz w:val="24"/>
              </w:rPr>
              <w:t xml:space="preserve"> </w:t>
            </w:r>
            <w:r w:rsidR="00A4296D">
              <w:rPr>
                <w:sz w:val="24"/>
              </w:rPr>
              <w:t>4299 NE Killingsworth St.</w:t>
            </w:r>
            <w:r w:rsidR="004152EC">
              <w:rPr>
                <w:sz w:val="24"/>
              </w:rPr>
              <w:t xml:space="preserve">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3018CA5D" w:rsidR="00D63C3B" w:rsidRDefault="00B962FA">
            <w:pPr>
              <w:pStyle w:val="TableParagraph"/>
              <w:spacing w:before="16"/>
              <w:rPr>
                <w:sz w:val="24"/>
              </w:rPr>
            </w:pPr>
            <w:r>
              <w:rPr>
                <w:sz w:val="24"/>
              </w:rPr>
              <w:t>City,</w:t>
            </w:r>
            <w:r>
              <w:rPr>
                <w:spacing w:val="-2"/>
                <w:sz w:val="24"/>
              </w:rPr>
              <w:t xml:space="preserve"> </w:t>
            </w:r>
            <w:r w:rsidR="00A4296D">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972</w:t>
            </w:r>
            <w:r w:rsidR="00A4296D">
              <w:rPr>
                <w:spacing w:val="-2"/>
                <w:sz w:val="24"/>
              </w:rPr>
              <w:t>18</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65958A"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C37106"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02A085"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A4A074"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285CC969"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91BF20"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C2DC" w14:textId="77777777" w:rsidR="00C41A67" w:rsidRDefault="00C41A67">
      <w:r>
        <w:separator/>
      </w:r>
    </w:p>
  </w:endnote>
  <w:endnote w:type="continuationSeparator" w:id="0">
    <w:p w14:paraId="7FA0BD9C" w14:textId="77777777" w:rsidR="00C41A67" w:rsidRDefault="00C4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7CF5" w14:textId="77777777" w:rsidR="00C41A67" w:rsidRDefault="00C41A67">
      <w:r>
        <w:separator/>
      </w:r>
    </w:p>
  </w:footnote>
  <w:footnote w:type="continuationSeparator" w:id="0">
    <w:p w14:paraId="3EA93644" w14:textId="77777777" w:rsidR="00C41A67" w:rsidRDefault="00C4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7A009"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1446F3"/>
    <w:rsid w:val="004152EC"/>
    <w:rsid w:val="00750336"/>
    <w:rsid w:val="0075223A"/>
    <w:rsid w:val="007A4951"/>
    <w:rsid w:val="00A164AB"/>
    <w:rsid w:val="00A4296D"/>
    <w:rsid w:val="00B903E3"/>
    <w:rsid w:val="00B962FA"/>
    <w:rsid w:val="00C41A67"/>
    <w:rsid w:val="00C6794C"/>
    <w:rsid w:val="00D63C3B"/>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2</cp:revision>
  <dcterms:created xsi:type="dcterms:W3CDTF">2023-11-02T20:41:00Z</dcterms:created>
  <dcterms:modified xsi:type="dcterms:W3CDTF">2023-11-02T20:41:00Z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